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38" w:rsidRDefault="00052C9C" w:rsidP="00052C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</w:t>
      </w:r>
      <w:r w:rsidR="00EA473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8335" cy="76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193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1440"/>
        <w:gridCol w:w="5453"/>
      </w:tblGrid>
      <w:tr w:rsidR="0053563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535638" w:rsidRDefault="00EA47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535638" w:rsidRDefault="00EA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ГОРОДА ТОГУЧИНА </w:t>
            </w:r>
          </w:p>
          <w:p w:rsidR="00535638" w:rsidRDefault="00EA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ТОГУЧИНСКОГО РАЙОНА</w:t>
            </w:r>
          </w:p>
          <w:p w:rsidR="00535638" w:rsidRDefault="00EA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НОВОСИБИРСКОЙ ОБЛАСТИ</w:t>
            </w:r>
          </w:p>
          <w:p w:rsidR="00535638" w:rsidRDefault="0053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535638" w:rsidRDefault="00EA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535638" w:rsidRDefault="0053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35638" w:rsidRDefault="0053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535638" w:rsidRDefault="00535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535638" w:rsidRDefault="00E9150E" w:rsidP="00E9150E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5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E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07.10.2025</w:t>
      </w:r>
      <w:r w:rsidR="00C34CCF" w:rsidRPr="00E915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15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8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EDD">
        <w:rPr>
          <w:rFonts w:ascii="Times New Roman" w:eastAsia="Times New Roman" w:hAnsi="Times New Roman" w:cs="Times New Roman"/>
          <w:sz w:val="28"/>
          <w:szCs w:val="28"/>
          <w:lang w:eastAsia="ru-RU"/>
        </w:rPr>
        <w:t>502</w:t>
      </w:r>
    </w:p>
    <w:p w:rsidR="00CF5CB2" w:rsidRPr="00E9150E" w:rsidRDefault="00CF5CB2" w:rsidP="00E9150E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B2" w:rsidRPr="00CA58CA" w:rsidRDefault="00CF5CB2" w:rsidP="004A1AB6">
      <w:pPr>
        <w:spacing w:after="0" w:line="240" w:lineRule="auto"/>
        <w:ind w:right="4959"/>
        <w:jc w:val="both"/>
        <w:rPr>
          <w:rStyle w:val="ab"/>
          <w:rFonts w:eastAsiaTheme="minorHAnsi"/>
        </w:rPr>
      </w:pPr>
      <w:r w:rsidRPr="00CA58CA">
        <w:rPr>
          <w:rStyle w:val="ab"/>
          <w:rFonts w:eastAsiaTheme="minorHAnsi"/>
        </w:rPr>
        <w:t>Об утверждении схемы водоснабжения</w:t>
      </w:r>
      <w:r w:rsidR="00CA58CA">
        <w:rPr>
          <w:rStyle w:val="ab"/>
          <w:rFonts w:eastAsiaTheme="minorHAnsi"/>
        </w:rPr>
        <w:t xml:space="preserve"> города Тогучина </w:t>
      </w:r>
      <w:r w:rsidR="004A1AB6" w:rsidRPr="00CA58CA">
        <w:rPr>
          <w:rStyle w:val="ab"/>
          <w:rFonts w:eastAsiaTheme="minorHAnsi"/>
        </w:rPr>
        <w:t>Тогучинского района Новосибирской области</w:t>
      </w:r>
    </w:p>
    <w:p w:rsidR="00CF5CB2" w:rsidRDefault="00CF5CB2" w:rsidP="00CF5C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CB2" w:rsidRPr="001C6E0E" w:rsidRDefault="00CF5CB2" w:rsidP="001C6E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E0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Федеральным законом от 07.12.2011 №416-ФЗ «О водоснабжении и водоотведении», постановлением Правительства Российской Федерации от 05.09.2013 № 782 «О схемах водоснабжения и водоотведения», 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города Тогучина Тогучинского района Новосибирской области</w:t>
      </w:r>
    </w:p>
    <w:p w:rsidR="00CF5CB2" w:rsidRPr="00CF5CB2" w:rsidRDefault="00CF5CB2" w:rsidP="001C6E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B2" w:rsidRPr="001C6E0E" w:rsidRDefault="00CF5CB2" w:rsidP="001C6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</w:p>
    <w:p w:rsidR="00CF5CB2" w:rsidRPr="00CF5CB2" w:rsidRDefault="00CF5CB2" w:rsidP="001C6E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B2" w:rsidRPr="00CF5CB2" w:rsidRDefault="00CF5CB2" w:rsidP="001C6E0E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4A1AB6" w:rsidRPr="001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</w:t>
      </w:r>
      <w:r w:rsidR="004A1AB6" w:rsidRPr="001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водоснабжения города Тогучина Тогучинского района Новосибирской области на 202</w:t>
      </w:r>
      <w:r w:rsidR="004F75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год и на период до 204</w:t>
      </w:r>
      <w:r w:rsidRPr="001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CF5CB2" w:rsidRPr="001C6E0E" w:rsidRDefault="00CF5CB2" w:rsidP="001C6E0E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Pr="001C6E0E">
        <w:rPr>
          <w:rFonts w:ascii="Times New Roman" w:hAnsi="Times New Roman" w:cs="Times New Roman"/>
          <w:sz w:val="28"/>
          <w:szCs w:val="28"/>
        </w:rPr>
        <w:t>опубликовать в периодическом печатном издании органов местного самоуправления «Вестник города Тогучина» и разместить на официальном сайте администрации города Тогучина в информационно-телекоммуникационной сети «Интернет».</w:t>
      </w:r>
    </w:p>
    <w:p w:rsidR="00CF5CB2" w:rsidRPr="00CF5CB2" w:rsidRDefault="00CF5CB2" w:rsidP="001C6E0E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</w:t>
      </w:r>
      <w:bookmarkStart w:id="0" w:name="_GoBack"/>
      <w:bookmarkEnd w:id="0"/>
      <w:r w:rsidRPr="001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 за исполнением данного постановления оставляю </w:t>
      </w:r>
      <w:r w:rsidRPr="00CF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собой</w:t>
      </w:r>
      <w:r w:rsidR="001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5638" w:rsidRDefault="00535638" w:rsidP="00E915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E0E" w:rsidRDefault="001C6E0E" w:rsidP="00E915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E0E" w:rsidRPr="00E9150E" w:rsidRDefault="001C6E0E" w:rsidP="00E915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50E" w:rsidRPr="00E9150E" w:rsidRDefault="00355FDE" w:rsidP="00AE2EDD">
      <w:pPr>
        <w:pStyle w:val="aa"/>
      </w:pPr>
      <w:r>
        <w:t>И.о. Главы</w:t>
      </w:r>
      <w:r w:rsidR="00E9150E" w:rsidRPr="00E9150E">
        <w:t xml:space="preserve"> города Тогучина</w:t>
      </w:r>
    </w:p>
    <w:p w:rsidR="00E9150E" w:rsidRPr="004F75BE" w:rsidRDefault="004F75BE" w:rsidP="00AE2EDD">
      <w:pPr>
        <w:pStyle w:val="aa"/>
      </w:pPr>
      <w:r>
        <w:t>Тогучинского района</w:t>
      </w:r>
    </w:p>
    <w:p w:rsidR="00E9150E" w:rsidRPr="00E9150E" w:rsidRDefault="00E9150E" w:rsidP="00AE2E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150E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</w:t>
      </w:r>
      <w:r w:rsidR="00355FDE">
        <w:rPr>
          <w:rFonts w:ascii="Times New Roman" w:eastAsia="Calibri" w:hAnsi="Times New Roman" w:cs="Times New Roman"/>
          <w:sz w:val="28"/>
          <w:szCs w:val="28"/>
        </w:rPr>
        <w:t>О.В. Герасимова</w:t>
      </w:r>
    </w:p>
    <w:sectPr w:rsidR="00E9150E" w:rsidRPr="00E9150E" w:rsidSect="009814BA">
      <w:pgSz w:w="11906" w:h="16838"/>
      <w:pgMar w:top="1135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B12" w:rsidRDefault="002D2B12" w:rsidP="00052C9C">
      <w:pPr>
        <w:spacing w:after="0" w:line="240" w:lineRule="auto"/>
      </w:pPr>
      <w:r>
        <w:separator/>
      </w:r>
    </w:p>
  </w:endnote>
  <w:endnote w:type="continuationSeparator" w:id="0">
    <w:p w:rsidR="002D2B12" w:rsidRDefault="002D2B12" w:rsidP="0005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B12" w:rsidRDefault="002D2B12" w:rsidP="00052C9C">
      <w:pPr>
        <w:spacing w:after="0" w:line="240" w:lineRule="auto"/>
      </w:pPr>
      <w:r>
        <w:separator/>
      </w:r>
    </w:p>
  </w:footnote>
  <w:footnote w:type="continuationSeparator" w:id="0">
    <w:p w:rsidR="002D2B12" w:rsidRDefault="002D2B12" w:rsidP="00052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A2C7DAD"/>
    <w:multiLevelType w:val="hybridMultilevel"/>
    <w:tmpl w:val="70329F5C"/>
    <w:lvl w:ilvl="0" w:tplc="D79C15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67E66"/>
    <w:multiLevelType w:val="hybridMultilevel"/>
    <w:tmpl w:val="D34C94B0"/>
    <w:lvl w:ilvl="0" w:tplc="AF747D28">
      <w:start w:val="1"/>
      <w:numFmt w:val="decimal"/>
      <w:lvlText w:val="%1."/>
      <w:lvlJc w:val="left"/>
      <w:pPr>
        <w:ind w:left="5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5934D5E"/>
    <w:multiLevelType w:val="hybridMultilevel"/>
    <w:tmpl w:val="BDF6027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404E439E"/>
    <w:multiLevelType w:val="hybridMultilevel"/>
    <w:tmpl w:val="50AAE760"/>
    <w:lvl w:ilvl="0" w:tplc="E968C7D8">
      <w:start w:val="1"/>
      <w:numFmt w:val="decimal"/>
      <w:lvlText w:val="%1."/>
      <w:lvlJc w:val="left"/>
      <w:pPr>
        <w:ind w:left="92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 w15:restartNumberingAfterBreak="0">
    <w:nsid w:val="58074F7A"/>
    <w:multiLevelType w:val="hybridMultilevel"/>
    <w:tmpl w:val="F2D69B9A"/>
    <w:lvl w:ilvl="0" w:tplc="970652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C7A76CE"/>
    <w:multiLevelType w:val="hybridMultilevel"/>
    <w:tmpl w:val="D34C94B0"/>
    <w:lvl w:ilvl="0" w:tplc="AF747D28">
      <w:start w:val="1"/>
      <w:numFmt w:val="decimal"/>
      <w:lvlText w:val="%1."/>
      <w:lvlJc w:val="left"/>
      <w:pPr>
        <w:ind w:left="5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73170192"/>
    <w:multiLevelType w:val="hybridMultilevel"/>
    <w:tmpl w:val="D34C94B0"/>
    <w:lvl w:ilvl="0" w:tplc="AF747D28">
      <w:start w:val="1"/>
      <w:numFmt w:val="decimal"/>
      <w:lvlText w:val="%1."/>
      <w:lvlJc w:val="left"/>
      <w:pPr>
        <w:ind w:left="5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38"/>
    <w:rsid w:val="000011BC"/>
    <w:rsid w:val="00052C9C"/>
    <w:rsid w:val="000741AA"/>
    <w:rsid w:val="00091084"/>
    <w:rsid w:val="000B1CE1"/>
    <w:rsid w:val="00141889"/>
    <w:rsid w:val="0014484B"/>
    <w:rsid w:val="00170EB4"/>
    <w:rsid w:val="00180594"/>
    <w:rsid w:val="001C6E0E"/>
    <w:rsid w:val="001D2FB4"/>
    <w:rsid w:val="001F6399"/>
    <w:rsid w:val="001F6DCA"/>
    <w:rsid w:val="002C0F0A"/>
    <w:rsid w:val="002C18B4"/>
    <w:rsid w:val="002C278F"/>
    <w:rsid w:val="002D2B12"/>
    <w:rsid w:val="00355FDE"/>
    <w:rsid w:val="00370AAF"/>
    <w:rsid w:val="00394F83"/>
    <w:rsid w:val="00426A1E"/>
    <w:rsid w:val="00443E04"/>
    <w:rsid w:val="00466EE0"/>
    <w:rsid w:val="004A1AB6"/>
    <w:rsid w:val="004F75BE"/>
    <w:rsid w:val="00535638"/>
    <w:rsid w:val="00566DC0"/>
    <w:rsid w:val="005D1614"/>
    <w:rsid w:val="005E3899"/>
    <w:rsid w:val="0063645C"/>
    <w:rsid w:val="00646F67"/>
    <w:rsid w:val="00770172"/>
    <w:rsid w:val="0077169B"/>
    <w:rsid w:val="007A2353"/>
    <w:rsid w:val="007D5974"/>
    <w:rsid w:val="00811DF0"/>
    <w:rsid w:val="00893081"/>
    <w:rsid w:val="00894CD4"/>
    <w:rsid w:val="00896CC0"/>
    <w:rsid w:val="008E4118"/>
    <w:rsid w:val="00936642"/>
    <w:rsid w:val="0096255D"/>
    <w:rsid w:val="009808C4"/>
    <w:rsid w:val="009814BA"/>
    <w:rsid w:val="009C26F1"/>
    <w:rsid w:val="009F204F"/>
    <w:rsid w:val="009F3A0A"/>
    <w:rsid w:val="009F6726"/>
    <w:rsid w:val="00A241DF"/>
    <w:rsid w:val="00A434B4"/>
    <w:rsid w:val="00A819BB"/>
    <w:rsid w:val="00A8299F"/>
    <w:rsid w:val="00AE2EDD"/>
    <w:rsid w:val="00AE4DBD"/>
    <w:rsid w:val="00B4349E"/>
    <w:rsid w:val="00B8797A"/>
    <w:rsid w:val="00BA115A"/>
    <w:rsid w:val="00BE1C2C"/>
    <w:rsid w:val="00C03F51"/>
    <w:rsid w:val="00C245CA"/>
    <w:rsid w:val="00C34CCF"/>
    <w:rsid w:val="00CA58CA"/>
    <w:rsid w:val="00CD4D3A"/>
    <w:rsid w:val="00CE5413"/>
    <w:rsid w:val="00CF5CB2"/>
    <w:rsid w:val="00D02FE3"/>
    <w:rsid w:val="00D36555"/>
    <w:rsid w:val="00E27584"/>
    <w:rsid w:val="00E453A6"/>
    <w:rsid w:val="00E9150E"/>
    <w:rsid w:val="00EA4737"/>
    <w:rsid w:val="00EB5638"/>
    <w:rsid w:val="00F21261"/>
    <w:rsid w:val="00F325D7"/>
    <w:rsid w:val="00F40A16"/>
    <w:rsid w:val="00F90D7D"/>
    <w:rsid w:val="00FC05E5"/>
    <w:rsid w:val="00FC45E6"/>
    <w:rsid w:val="00FD2DF3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29826-51F7-496D-A67F-E11B23A7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C9C"/>
  </w:style>
  <w:style w:type="paragraph" w:styleId="a8">
    <w:name w:val="footer"/>
    <w:basedOn w:val="a"/>
    <w:link w:val="a9"/>
    <w:uiPriority w:val="99"/>
    <w:unhideWhenUsed/>
    <w:rsid w:val="0005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2C9C"/>
  </w:style>
  <w:style w:type="paragraph" w:styleId="aa">
    <w:name w:val="Body Text"/>
    <w:basedOn w:val="a"/>
    <w:link w:val="ab"/>
    <w:rsid w:val="00E915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E915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IRyadinena</dc:creator>
  <cp:keywords/>
  <dc:description/>
  <cp:lastModifiedBy>User</cp:lastModifiedBy>
  <cp:revision>57</cp:revision>
  <cp:lastPrinted>2019-12-06T09:01:00Z</cp:lastPrinted>
  <dcterms:created xsi:type="dcterms:W3CDTF">2017-05-19T03:10:00Z</dcterms:created>
  <dcterms:modified xsi:type="dcterms:W3CDTF">2025-10-08T09:33:00Z</dcterms:modified>
</cp:coreProperties>
</file>